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E5C" w:rsidRDefault="00336E5C" w:rsidP="00336E5C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698"/>
      <w:bookmarkStart w:id="1" w:name="_Hlk3610902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336E5C" w:rsidRDefault="00336E5C" w:rsidP="00336E5C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336E5C" w:rsidRPr="00460103" w:rsidRDefault="00336E5C" w:rsidP="00336E5C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336E5C" w:rsidRDefault="00336E5C" w:rsidP="00336E5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336E5C" w:rsidRDefault="00336E5C" w:rsidP="00336E5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10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336E5C" w:rsidRDefault="00336E5C" w:rsidP="00336E5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336E5C" w:rsidRDefault="00336E5C" w:rsidP="00336E5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5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.)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számú Polgármesteri határozat kiegészítéséről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</w:t>
      </w:r>
    </w:p>
    <w:p w:rsidR="00336E5C" w:rsidRPr="00460103" w:rsidRDefault="00336E5C" w:rsidP="00336E5C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336E5C" w:rsidRPr="00460103" w:rsidRDefault="00336E5C" w:rsidP="00336E5C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336E5C" w:rsidRPr="00460103" w:rsidRDefault="00336E5C" w:rsidP="00336E5C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</w:t>
      </w:r>
      <w:r>
        <w:rPr>
          <w:rFonts w:ascii="Times New Roman" w:hAnsi="Times New Roman" w:cs="Times New Roman"/>
          <w:lang w:val="hu-HU" w:eastAsia="hu-HU"/>
        </w:rPr>
        <w:t>I</w:t>
      </w:r>
      <w:r w:rsidRPr="00460103">
        <w:rPr>
          <w:rFonts w:ascii="Times New Roman" w:hAnsi="Times New Roman" w:cs="Times New Roman"/>
          <w:lang w:val="hu-HU" w:eastAsia="hu-HU"/>
        </w:rPr>
        <w:t>I.) szóló 4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/2020. (III.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.) Korm. rendelet 2. §-ában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7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  <w:r>
        <w:rPr>
          <w:rFonts w:ascii="Times New Roman" w:hAnsi="Times New Roman" w:cs="Times New Roman"/>
          <w:lang w:val="hu-HU" w:eastAsia="hu-HU"/>
        </w:rPr>
        <w:t xml:space="preserve"> az alábbi intézkedést teszem:</w:t>
      </w:r>
    </w:p>
    <w:bookmarkEnd w:id="0"/>
    <w:p w:rsidR="00D51F94" w:rsidRDefault="00336E5C" w:rsidP="00D51F94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  <w:bookmarkEnd w:id="1"/>
    </w:p>
    <w:p w:rsidR="00FD613C" w:rsidRPr="00FD613C" w:rsidRDefault="00336E5C" w:rsidP="00D51F94">
      <w:pPr>
        <w:pStyle w:val="Nincstrkz"/>
        <w:jc w:val="both"/>
        <w:rPr>
          <w:rFonts w:ascii="Times New Roman" w:eastAsia="Times New Roman" w:hAnsi="Times New Roman" w:cs="Times New Roman"/>
          <w:b/>
          <w:bCs/>
          <w:lang w:val="hu-HU" w:eastAsia="hu-HU"/>
        </w:rPr>
      </w:pPr>
      <w:bookmarkStart w:id="2" w:name="_GoBack"/>
      <w:bookmarkEnd w:id="2"/>
      <w:r w:rsidRPr="00FD613C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Nyomatékosan </w:t>
      </w:r>
      <w:r w:rsidRPr="00FD613C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felhívom az </w:t>
      </w:r>
      <w:r w:rsidRPr="00FD613C">
        <w:rPr>
          <w:rFonts w:ascii="Times New Roman" w:eastAsia="Times New Roman" w:hAnsi="Times New Roman" w:cs="Times New Roman"/>
          <w:b/>
          <w:bCs/>
          <w:lang w:val="hu-HU" w:eastAsia="hu-HU"/>
        </w:rPr>
        <w:t>időskorú lakosság</w:t>
      </w:r>
      <w:r w:rsidR="00FD613C" w:rsidRPr="00FD613C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figyelmét</w:t>
      </w:r>
      <w:r w:rsidRPr="00FD613C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, hogy </w:t>
      </w:r>
      <w:r w:rsidR="00FD613C" w:rsidRPr="00FD613C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csak a legszükségesebb esetben </w:t>
      </w:r>
      <w:r w:rsidRPr="00FD613C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hagyják el </w:t>
      </w:r>
      <w:r w:rsidR="00FD613C" w:rsidRPr="00FD613C">
        <w:rPr>
          <w:rFonts w:ascii="Times New Roman" w:eastAsia="Times New Roman" w:hAnsi="Times New Roman" w:cs="Times New Roman"/>
          <w:b/>
          <w:bCs/>
          <w:lang w:val="hu-HU" w:eastAsia="hu-HU"/>
        </w:rPr>
        <w:t>otthonaikat!</w:t>
      </w:r>
    </w:p>
    <w:p w:rsidR="008B4273" w:rsidRDefault="00336E5C" w:rsidP="00336E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 </w:t>
      </w:r>
      <w:r w:rsidR="008B4273">
        <w:rPr>
          <w:rFonts w:ascii="Times New Roman" w:eastAsia="Times New Roman" w:hAnsi="Times New Roman" w:cs="Times New Roman"/>
          <w:lang w:val="hu-HU" w:eastAsia="hu-HU"/>
        </w:rPr>
        <w:t xml:space="preserve">Az időskorú lakosok részére a bevásárlást, gyógyszerek beszerzését hozzátartozója végezze. Azon lakosok, akik házi gondozásban vagy jelzőrendszeres házi segítségnyújtásban részesülnek, az „Aranykapu” Humán Szolgáltató Központ nyújt segítséget. </w:t>
      </w:r>
    </w:p>
    <w:p w:rsidR="008B4273" w:rsidRDefault="008B4273" w:rsidP="00336E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Amennyiben tudomásuk van olyan idős személyről, aki nem tud a maga ellátásról gondoskodni, azt jelezzék az Aranykapu (munkanapokon hívható telefonszám: 06-36/568-082, 06-30/719-2280, hétvégén és munkaidőn kívül: 06-30/389-5572) vagy az Önkormányzat (munkanapokon: 06-36/568-036) felé.</w:t>
      </w:r>
    </w:p>
    <w:p w:rsidR="00336E5C" w:rsidRDefault="008B4273" w:rsidP="00336E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 xml:space="preserve">Az  </w:t>
      </w:r>
      <w:r>
        <w:rPr>
          <w:rFonts w:ascii="Times New Roman" w:eastAsia="Times New Roman" w:hAnsi="Times New Roman" w:cs="Times New Roman"/>
          <w:lang w:val="hu-HU" w:eastAsia="hu-HU"/>
        </w:rPr>
        <w:t>„Aranykapu” Humán Szolgáltató Központ</w:t>
      </w:r>
      <w:r>
        <w:rPr>
          <w:rFonts w:ascii="Times New Roman" w:eastAsia="Times New Roman" w:hAnsi="Times New Roman" w:cs="Times New Roman"/>
          <w:lang w:val="hu-HU" w:eastAsia="hu-HU"/>
        </w:rPr>
        <w:t xml:space="preserve"> ügyeleti ügyfélfogadást lát el, ez idő alatt a fenti telefonszámokon érhető el, illetve a következő e-mail címeken tartják a kapcsolatot: </w:t>
      </w:r>
      <w:hyperlink r:id="rId4" w:history="1">
        <w:r w:rsidRPr="009B1782">
          <w:rPr>
            <w:rStyle w:val="Hiperhivatkozs"/>
            <w:rFonts w:ascii="Times New Roman" w:eastAsia="Times New Roman" w:hAnsi="Times New Roman" w:cs="Times New Roman"/>
            <w:lang w:val="hu-HU" w:eastAsia="hu-HU"/>
          </w:rPr>
          <w:t>aranykapu@petervasara.hu</w:t>
        </w:r>
      </w:hyperlink>
      <w:r>
        <w:rPr>
          <w:rFonts w:ascii="Times New Roman" w:eastAsia="Times New Roman" w:hAnsi="Times New Roman" w:cs="Times New Roman"/>
          <w:lang w:val="hu-HU" w:eastAsia="hu-HU"/>
        </w:rPr>
        <w:t xml:space="preserve">, </w:t>
      </w:r>
      <w:hyperlink r:id="rId5" w:history="1">
        <w:r w:rsidRPr="009B1782">
          <w:rPr>
            <w:rStyle w:val="Hiperhivatkozs"/>
            <w:rFonts w:ascii="Times New Roman" w:eastAsia="Times New Roman" w:hAnsi="Times New Roman" w:cs="Times New Roman"/>
            <w:lang w:val="hu-HU" w:eastAsia="hu-HU"/>
          </w:rPr>
          <w:t>aranykapupv@gmail.com</w:t>
        </w:r>
      </w:hyperlink>
      <w:r>
        <w:rPr>
          <w:rFonts w:ascii="Times New Roman" w:eastAsia="Times New Roman" w:hAnsi="Times New Roman" w:cs="Times New Roman"/>
          <w:lang w:val="hu-HU" w:eastAsia="hu-HU"/>
        </w:rPr>
        <w:t>.</w:t>
      </w:r>
    </w:p>
    <w:p w:rsidR="00336E5C" w:rsidRDefault="00336E5C" w:rsidP="00336E5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 határozat 2020. március 1</w:t>
      </w:r>
      <w:r w:rsidR="008B4273">
        <w:rPr>
          <w:rFonts w:ascii="Times New Roman" w:eastAsia="Times New Roman" w:hAnsi="Times New Roman" w:cs="Times New Roman"/>
          <w:lang w:val="hu-HU" w:eastAsia="hu-HU"/>
        </w:rPr>
        <w:t>7</w:t>
      </w:r>
      <w:r>
        <w:rPr>
          <w:rFonts w:ascii="Times New Roman" w:eastAsia="Times New Roman" w:hAnsi="Times New Roman" w:cs="Times New Roman"/>
          <w:lang w:val="hu-HU" w:eastAsia="hu-HU"/>
        </w:rPr>
        <w:t>. napjától visszavonásig hatályos.</w:t>
      </w:r>
    </w:p>
    <w:p w:rsidR="00336E5C" w:rsidRPr="00792213" w:rsidRDefault="00336E5C" w:rsidP="00336E5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 w:rsidR="008B4273">
        <w:rPr>
          <w:rFonts w:ascii="Times New Roman" w:eastAsia="Times New Roman" w:hAnsi="Times New Roman" w:cs="Times New Roman"/>
          <w:lang w:val="hu-HU" w:eastAsia="hu-HU"/>
        </w:rPr>
        <w:t>7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336E5C" w:rsidRPr="00EE0E74" w:rsidRDefault="00336E5C" w:rsidP="00336E5C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336E5C" w:rsidRPr="00EE0E74" w:rsidRDefault="00336E5C" w:rsidP="00336E5C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p w:rsidR="00336E5C" w:rsidRDefault="00336E5C" w:rsidP="00336E5C">
      <w:pPr>
        <w:rPr>
          <w:rFonts w:cs="Myriad Pro"/>
          <w:color w:val="221E1F"/>
          <w:sz w:val="18"/>
          <w:szCs w:val="18"/>
        </w:rPr>
      </w:pPr>
    </w:p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336E5C"/>
    <w:rsid w:val="007E1BA8"/>
    <w:rsid w:val="008B4273"/>
    <w:rsid w:val="00D51F94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5E3D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36E5C"/>
  </w:style>
  <w:style w:type="character" w:styleId="Hiperhivatkozs">
    <w:name w:val="Hyperlink"/>
    <w:basedOn w:val="Bekezdsalapbettpusa"/>
    <w:uiPriority w:val="99"/>
    <w:unhideWhenUsed/>
    <w:rsid w:val="008B427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anykapupv@gmail.com" TargetMode="External"/><Relationship Id="rId4" Type="http://schemas.openxmlformats.org/officeDocument/2006/relationships/hyperlink" Target="mailto:aranykapu@petervasara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4</cp:revision>
  <dcterms:created xsi:type="dcterms:W3CDTF">2018-09-06T23:03:00Z</dcterms:created>
  <dcterms:modified xsi:type="dcterms:W3CDTF">2020-03-26T11:21:00Z</dcterms:modified>
</cp:coreProperties>
</file>